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90FC" w14:textId="77777777" w:rsidR="002B1D84" w:rsidRPr="00DE7107" w:rsidRDefault="002B1D84" w:rsidP="002B1D8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627C3">
        <w:rPr>
          <w:rFonts w:eastAsia="Times New Roman" w:cstheme="minorHAnsi"/>
          <w:b/>
          <w:bCs/>
          <w:sz w:val="24"/>
          <w:szCs w:val="24"/>
          <w:lang w:eastAsia="hr-HR"/>
        </w:rPr>
        <w:t>PRILOG 3.</w:t>
      </w:r>
    </w:p>
    <w:p w14:paraId="491FD050" w14:textId="77777777" w:rsidR="002B1D84" w:rsidRPr="004627C3" w:rsidRDefault="002B1D84" w:rsidP="002B1D84">
      <w:pPr>
        <w:spacing w:after="0" w:line="240" w:lineRule="auto"/>
        <w:rPr>
          <w:rFonts w:ascii="Calibri" w:eastAsia="Calibri" w:hAnsi="Calibri" w:cs="Times New Roman"/>
          <w:sz w:val="6"/>
          <w:szCs w:val="6"/>
        </w:rPr>
      </w:pPr>
    </w:p>
    <w:tbl>
      <w:tblPr>
        <w:tblW w:w="103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B1D84" w:rsidRPr="004627C3" w14:paraId="4601865A" w14:textId="77777777" w:rsidTr="002B1D84">
        <w:trPr>
          <w:trHeight w:val="1109"/>
        </w:trPr>
        <w:tc>
          <w:tcPr>
            <w:tcW w:w="10377" w:type="dxa"/>
            <w:shd w:val="clear" w:color="auto" w:fill="D9D9D9"/>
          </w:tcPr>
          <w:p w14:paraId="648772D0" w14:textId="77777777" w:rsidR="002B1D84" w:rsidRPr="004627C3" w:rsidRDefault="002B1D84" w:rsidP="000C0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7C3">
              <w:rPr>
                <w:rFonts w:ascii="Calibri" w:eastAsia="Calibri" w:hAnsi="Calibri" w:cs="Times New Roman"/>
                <w:b/>
              </w:rPr>
              <w:t>ZAHTJEV ZA ISPLATU SREDSTAVA</w:t>
            </w:r>
          </w:p>
          <w:p w14:paraId="3B4C8907" w14:textId="77777777" w:rsidR="002B1D84" w:rsidRPr="004627C3" w:rsidRDefault="002B1D84" w:rsidP="000C0F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27C3">
              <w:rPr>
                <w:rFonts w:ascii="Calibri" w:eastAsia="Calibri" w:hAnsi="Calibri" w:cs="Times New Roman"/>
              </w:rPr>
              <w:t>u sklopu provedbe projekta zamjene krovnog pokrova na području Grada Svetog Ivana Zeline</w:t>
            </w:r>
          </w:p>
          <w:p w14:paraId="0231A7DD" w14:textId="77777777" w:rsidR="002B1D84" w:rsidRPr="004627C3" w:rsidRDefault="002B1D84" w:rsidP="000C0F5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627C3">
              <w:rPr>
                <w:rFonts w:ascii="Calibri" w:eastAsia="Calibri" w:hAnsi="Calibri" w:cs="Times New Roman"/>
                <w:b/>
              </w:rPr>
              <w:t>„Zelina bez azbesta“</w:t>
            </w:r>
          </w:p>
        </w:tc>
      </w:tr>
    </w:tbl>
    <w:p w14:paraId="438C05F6" w14:textId="77777777" w:rsidR="002B1D84" w:rsidRPr="004627C3" w:rsidRDefault="002B1D84" w:rsidP="002B1D8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931"/>
        <w:gridCol w:w="3768"/>
      </w:tblGrid>
      <w:tr w:rsidR="002B1D84" w:rsidRPr="004627C3" w14:paraId="000095AA" w14:textId="77777777" w:rsidTr="002B1D84">
        <w:trPr>
          <w:trHeight w:val="340"/>
        </w:trPr>
        <w:tc>
          <w:tcPr>
            <w:tcW w:w="10235" w:type="dxa"/>
            <w:gridSpan w:val="4"/>
            <w:shd w:val="clear" w:color="auto" w:fill="D9D9D9"/>
            <w:vAlign w:val="center"/>
          </w:tcPr>
          <w:p w14:paraId="6DCD81FC" w14:textId="77777777" w:rsidR="002B1D84" w:rsidRPr="004627C3" w:rsidRDefault="002B1D84" w:rsidP="000C0F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  <w:b/>
              </w:rPr>
              <w:t>PODACI KORISNIKA</w:t>
            </w:r>
          </w:p>
        </w:tc>
      </w:tr>
      <w:tr w:rsidR="002B1D84" w:rsidRPr="004627C3" w14:paraId="582E7904" w14:textId="77777777" w:rsidTr="002B1D84">
        <w:trPr>
          <w:trHeight w:val="408"/>
        </w:trPr>
        <w:tc>
          <w:tcPr>
            <w:tcW w:w="1701" w:type="dxa"/>
            <w:shd w:val="clear" w:color="auto" w:fill="D9D9D9"/>
            <w:vAlign w:val="center"/>
          </w:tcPr>
          <w:p w14:paraId="317A4AA3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Ime i prezime:</w:t>
            </w:r>
          </w:p>
        </w:tc>
        <w:tc>
          <w:tcPr>
            <w:tcW w:w="8534" w:type="dxa"/>
            <w:gridSpan w:val="3"/>
            <w:vAlign w:val="center"/>
          </w:tcPr>
          <w:p w14:paraId="3B8E2BAE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1D84" w:rsidRPr="004627C3" w14:paraId="317F8C5A" w14:textId="77777777" w:rsidTr="002B1D84">
        <w:trPr>
          <w:trHeight w:val="408"/>
        </w:trPr>
        <w:tc>
          <w:tcPr>
            <w:tcW w:w="1701" w:type="dxa"/>
            <w:shd w:val="clear" w:color="auto" w:fill="D9D9D9"/>
            <w:vAlign w:val="center"/>
          </w:tcPr>
          <w:p w14:paraId="09E5813F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OIB:</w:t>
            </w:r>
          </w:p>
        </w:tc>
        <w:tc>
          <w:tcPr>
            <w:tcW w:w="8534" w:type="dxa"/>
            <w:gridSpan w:val="3"/>
            <w:vAlign w:val="center"/>
          </w:tcPr>
          <w:p w14:paraId="449C0BDA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1D84" w:rsidRPr="004627C3" w14:paraId="1A539E49" w14:textId="77777777" w:rsidTr="002B1D84">
        <w:trPr>
          <w:trHeight w:val="408"/>
        </w:trPr>
        <w:tc>
          <w:tcPr>
            <w:tcW w:w="1701" w:type="dxa"/>
            <w:shd w:val="clear" w:color="auto" w:fill="D9D9D9"/>
            <w:vAlign w:val="center"/>
          </w:tcPr>
          <w:p w14:paraId="05383097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Adresa i kućni broj:</w:t>
            </w:r>
          </w:p>
        </w:tc>
        <w:tc>
          <w:tcPr>
            <w:tcW w:w="8534" w:type="dxa"/>
            <w:gridSpan w:val="3"/>
            <w:vAlign w:val="center"/>
          </w:tcPr>
          <w:p w14:paraId="57ACC6CD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1D84" w:rsidRPr="004627C3" w14:paraId="3F3A8E45" w14:textId="77777777" w:rsidTr="002B1D84">
        <w:trPr>
          <w:trHeight w:val="408"/>
        </w:trPr>
        <w:tc>
          <w:tcPr>
            <w:tcW w:w="1701" w:type="dxa"/>
            <w:shd w:val="clear" w:color="auto" w:fill="D9D9D9"/>
            <w:vAlign w:val="center"/>
          </w:tcPr>
          <w:p w14:paraId="14EC1B02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Mjesto:</w:t>
            </w:r>
          </w:p>
        </w:tc>
        <w:tc>
          <w:tcPr>
            <w:tcW w:w="8534" w:type="dxa"/>
            <w:gridSpan w:val="3"/>
            <w:vAlign w:val="center"/>
          </w:tcPr>
          <w:p w14:paraId="40D4CFF4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1D84" w:rsidRPr="004627C3" w14:paraId="4DC905DE" w14:textId="77777777" w:rsidTr="002B1D84">
        <w:trPr>
          <w:trHeight w:val="408"/>
        </w:trPr>
        <w:tc>
          <w:tcPr>
            <w:tcW w:w="1701" w:type="dxa"/>
            <w:shd w:val="clear" w:color="auto" w:fill="D9D9D9"/>
            <w:vAlign w:val="center"/>
          </w:tcPr>
          <w:p w14:paraId="4470C39C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Tel./Mob.:</w:t>
            </w:r>
          </w:p>
        </w:tc>
        <w:tc>
          <w:tcPr>
            <w:tcW w:w="2835" w:type="dxa"/>
            <w:vAlign w:val="center"/>
          </w:tcPr>
          <w:p w14:paraId="350D09A5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5037CDD7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3768" w:type="dxa"/>
            <w:vAlign w:val="center"/>
          </w:tcPr>
          <w:p w14:paraId="07E09537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1D84" w:rsidRPr="004627C3" w14:paraId="79E05DD1" w14:textId="77777777" w:rsidTr="002B1D84">
        <w:trPr>
          <w:trHeight w:val="408"/>
        </w:trPr>
        <w:tc>
          <w:tcPr>
            <w:tcW w:w="1701" w:type="dxa"/>
            <w:shd w:val="clear" w:color="auto" w:fill="D9D9D9"/>
            <w:vAlign w:val="center"/>
          </w:tcPr>
          <w:p w14:paraId="33F2F9E7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IBAN žiro računa:</w:t>
            </w:r>
          </w:p>
        </w:tc>
        <w:tc>
          <w:tcPr>
            <w:tcW w:w="8534" w:type="dxa"/>
            <w:gridSpan w:val="3"/>
            <w:vAlign w:val="center"/>
          </w:tcPr>
          <w:p w14:paraId="0B69EE1C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1D84" w:rsidRPr="004627C3" w14:paraId="30A2AB98" w14:textId="77777777" w:rsidTr="002B1D84">
        <w:trPr>
          <w:trHeight w:val="408"/>
        </w:trPr>
        <w:tc>
          <w:tcPr>
            <w:tcW w:w="1701" w:type="dxa"/>
            <w:shd w:val="clear" w:color="auto" w:fill="D9D9D9"/>
            <w:vAlign w:val="center"/>
          </w:tcPr>
          <w:p w14:paraId="2F7C1D3A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Banka:</w:t>
            </w:r>
          </w:p>
        </w:tc>
        <w:tc>
          <w:tcPr>
            <w:tcW w:w="8534" w:type="dxa"/>
            <w:gridSpan w:val="3"/>
            <w:vAlign w:val="center"/>
          </w:tcPr>
          <w:p w14:paraId="477A0F1D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1D84" w:rsidRPr="004627C3" w14:paraId="3A6B774E" w14:textId="77777777" w:rsidTr="002B1D84">
        <w:trPr>
          <w:trHeight w:val="408"/>
        </w:trPr>
        <w:tc>
          <w:tcPr>
            <w:tcW w:w="1701" w:type="dxa"/>
            <w:shd w:val="clear" w:color="auto" w:fill="D9D9D9"/>
            <w:vAlign w:val="center"/>
          </w:tcPr>
          <w:p w14:paraId="6B9DBACF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Ukupan iznos troškova  u HRK (</w:t>
            </w:r>
            <w:r w:rsidRPr="004627C3">
              <w:rPr>
                <w:rFonts w:ascii="Calibri" w:eastAsia="Calibri" w:hAnsi="Calibri" w:cs="Calibri"/>
                <w:i/>
              </w:rPr>
              <w:t>prema priloženim računima</w:t>
            </w:r>
            <w:r w:rsidRPr="004627C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534" w:type="dxa"/>
            <w:gridSpan w:val="3"/>
            <w:vAlign w:val="center"/>
          </w:tcPr>
          <w:p w14:paraId="1D149A2D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1D84" w:rsidRPr="004627C3" w14:paraId="64AD7B70" w14:textId="77777777" w:rsidTr="002B1D84">
        <w:trPr>
          <w:trHeight w:val="340"/>
        </w:trPr>
        <w:tc>
          <w:tcPr>
            <w:tcW w:w="1701" w:type="dxa"/>
            <w:shd w:val="clear" w:color="auto" w:fill="D9D9D9"/>
            <w:vAlign w:val="center"/>
          </w:tcPr>
          <w:p w14:paraId="47CCC5B3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Ukupan iznos sufinanciranja u HRK</w:t>
            </w:r>
          </w:p>
        </w:tc>
        <w:tc>
          <w:tcPr>
            <w:tcW w:w="8534" w:type="dxa"/>
            <w:gridSpan w:val="3"/>
            <w:vAlign w:val="center"/>
          </w:tcPr>
          <w:p w14:paraId="15C9401E" w14:textId="77777777" w:rsidR="002B1D84" w:rsidRPr="004627C3" w:rsidRDefault="002B1D84" w:rsidP="000C0F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E656EE5" w14:textId="77777777" w:rsidR="002B1D84" w:rsidRPr="004627C3" w:rsidRDefault="002B1D84" w:rsidP="002B1D84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809"/>
      </w:tblGrid>
      <w:tr w:rsidR="002B1D84" w:rsidRPr="004627C3" w14:paraId="38FEDA77" w14:textId="77777777" w:rsidTr="002B1D84">
        <w:trPr>
          <w:trHeight w:val="340"/>
        </w:trPr>
        <w:tc>
          <w:tcPr>
            <w:tcW w:w="10235" w:type="dxa"/>
            <w:gridSpan w:val="2"/>
            <w:shd w:val="clear" w:color="auto" w:fill="D9D9D9"/>
            <w:vAlign w:val="center"/>
          </w:tcPr>
          <w:p w14:paraId="445C4705" w14:textId="77777777" w:rsidR="002B1D84" w:rsidRPr="004627C3" w:rsidRDefault="002B1D84" w:rsidP="000C0F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27C3">
              <w:rPr>
                <w:rFonts w:ascii="Calibri" w:eastAsia="Calibri" w:hAnsi="Calibri" w:cs="Calibri"/>
                <w:b/>
              </w:rPr>
              <w:t>OBAVEZNA DOKUMENTACIJA</w:t>
            </w:r>
          </w:p>
          <w:p w14:paraId="231D6029" w14:textId="77777777" w:rsidR="002B1D84" w:rsidRPr="004627C3" w:rsidRDefault="002B1D84" w:rsidP="000C0F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27C3">
              <w:rPr>
                <w:rFonts w:ascii="Calibri" w:eastAsia="Calibri" w:hAnsi="Calibri" w:cs="Calibri"/>
                <w:b/>
              </w:rPr>
              <w:t xml:space="preserve">Uz Zahtjev za isplatu sredstava prilažem i sljedeću dokumentaciju </w:t>
            </w:r>
            <w:r w:rsidRPr="004627C3">
              <w:rPr>
                <w:rFonts w:ascii="Calibri" w:eastAsia="Calibri" w:hAnsi="Calibri" w:cs="Calibri"/>
              </w:rPr>
              <w:t>(označiti oznakom „x“ u polje pored ponuđenih odgovora):</w:t>
            </w:r>
          </w:p>
        </w:tc>
      </w:tr>
      <w:tr w:rsidR="002B1D84" w:rsidRPr="004627C3" w14:paraId="3A2099B7" w14:textId="77777777" w:rsidTr="002B1D84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240FCB58" w14:textId="77777777" w:rsidR="002B1D84" w:rsidRPr="004627C3" w:rsidRDefault="002B1D84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vAlign w:val="center"/>
          </w:tcPr>
          <w:p w14:paraId="0CF8A6B8" w14:textId="77777777" w:rsidR="002B1D84" w:rsidRPr="004627C3" w:rsidRDefault="002B1D84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Potvrdu/račun ovlaštenog sakupljača koja sadrži podatke o količini zbrinutog azbestnog pokrova (preslika)</w:t>
            </w:r>
          </w:p>
        </w:tc>
      </w:tr>
      <w:tr w:rsidR="002B1D84" w:rsidRPr="004627C3" w14:paraId="71BCBFCC" w14:textId="77777777" w:rsidTr="002B1D84">
        <w:trPr>
          <w:trHeight w:val="470"/>
        </w:trPr>
        <w:tc>
          <w:tcPr>
            <w:tcW w:w="426" w:type="dxa"/>
            <w:shd w:val="clear" w:color="auto" w:fill="auto"/>
            <w:vAlign w:val="center"/>
          </w:tcPr>
          <w:p w14:paraId="0FB5D627" w14:textId="77777777" w:rsidR="002B1D84" w:rsidRPr="004627C3" w:rsidRDefault="002B1D84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vAlign w:val="center"/>
          </w:tcPr>
          <w:p w14:paraId="4DE55362" w14:textId="77777777" w:rsidR="002B1D84" w:rsidRPr="004627C3" w:rsidRDefault="002B1D84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>Račun sa specifikacijom izvedenih radova (preslika)</w:t>
            </w:r>
          </w:p>
        </w:tc>
      </w:tr>
      <w:tr w:rsidR="002B1D84" w:rsidRPr="004627C3" w14:paraId="55F70F52" w14:textId="77777777" w:rsidTr="002B1D84">
        <w:trPr>
          <w:trHeight w:val="470"/>
        </w:trPr>
        <w:tc>
          <w:tcPr>
            <w:tcW w:w="426" w:type="dxa"/>
            <w:shd w:val="clear" w:color="auto" w:fill="auto"/>
            <w:vAlign w:val="center"/>
          </w:tcPr>
          <w:p w14:paraId="7116F635" w14:textId="77777777" w:rsidR="002B1D84" w:rsidRPr="004627C3" w:rsidRDefault="002B1D84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vAlign w:val="center"/>
          </w:tcPr>
          <w:p w14:paraId="18F04E43" w14:textId="77777777" w:rsidR="002B1D84" w:rsidRPr="004627C3" w:rsidRDefault="002B1D84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  <w:bCs/>
              </w:rPr>
              <w:t>IBAN broj žiro računa</w:t>
            </w:r>
          </w:p>
        </w:tc>
      </w:tr>
      <w:tr w:rsidR="002B1D84" w:rsidRPr="004627C3" w14:paraId="66DC1A84" w14:textId="77777777" w:rsidTr="002B1D84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0213925C" w14:textId="77777777" w:rsidR="002B1D84" w:rsidRPr="004627C3" w:rsidRDefault="002B1D84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809" w:type="dxa"/>
            <w:vAlign w:val="center"/>
          </w:tcPr>
          <w:p w14:paraId="43E29788" w14:textId="77777777" w:rsidR="002B1D84" w:rsidRPr="004627C3" w:rsidRDefault="002B1D84" w:rsidP="000C0F5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627C3">
              <w:rPr>
                <w:rFonts w:ascii="Calibri" w:eastAsia="Calibri" w:hAnsi="Calibri" w:cs="Calibri"/>
              </w:rPr>
              <w:t xml:space="preserve">Foto dokumentacija izvedenim radovima </w:t>
            </w:r>
          </w:p>
        </w:tc>
      </w:tr>
    </w:tbl>
    <w:p w14:paraId="24F23031" w14:textId="77777777" w:rsidR="002B1D84" w:rsidRPr="004627C3" w:rsidRDefault="002B1D84" w:rsidP="002B1D84">
      <w:pPr>
        <w:spacing w:after="0" w:line="240" w:lineRule="auto"/>
        <w:rPr>
          <w:rFonts w:ascii="Calibri" w:eastAsia="Calibri" w:hAnsi="Calibri" w:cs="Calibri"/>
        </w:rPr>
      </w:pPr>
    </w:p>
    <w:p w14:paraId="7A2F9366" w14:textId="77777777" w:rsidR="002B1D84" w:rsidRPr="004627C3" w:rsidRDefault="002B1D84" w:rsidP="002B1D84">
      <w:pPr>
        <w:spacing w:after="20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4627C3">
        <w:rPr>
          <w:rFonts w:ascii="Calibri" w:eastAsia="Calibri" w:hAnsi="Calibri" w:cs="Calibri"/>
        </w:rPr>
        <w:t xml:space="preserve">Izjavljujem da prihvaćam sve uvjete definirane </w:t>
      </w:r>
      <w:r w:rsidRPr="004627C3">
        <w:rPr>
          <w:rFonts w:ascii="Calibri" w:eastAsia="Times New Roman" w:hAnsi="Calibri" w:cs="Calibri"/>
          <w:b/>
          <w:lang w:eastAsia="hr-HR"/>
        </w:rPr>
        <w:t>Odlukom o sufinanciranju zamjene krovnog pokrova objekata na području Grada Svetog Ivana Zeline - „Zelina bez azbesta“.</w:t>
      </w:r>
    </w:p>
    <w:p w14:paraId="0E36BAD3" w14:textId="77777777" w:rsidR="002B1D84" w:rsidRPr="004627C3" w:rsidRDefault="002B1D84" w:rsidP="002B1D84">
      <w:pPr>
        <w:spacing w:after="120" w:line="276" w:lineRule="auto"/>
        <w:rPr>
          <w:rFonts w:ascii="Calibri" w:eastAsia="Calibri" w:hAnsi="Calibri" w:cs="Calibri"/>
        </w:rPr>
      </w:pPr>
      <w:r w:rsidRPr="004627C3">
        <w:rPr>
          <w:rFonts w:ascii="Calibri" w:eastAsia="Calibri" w:hAnsi="Calibri" w:cs="Calibri"/>
        </w:rPr>
        <w:t xml:space="preserve">                                                      </w:t>
      </w:r>
    </w:p>
    <w:p w14:paraId="64A9F369" w14:textId="65A59872" w:rsidR="002B1D84" w:rsidRPr="004627C3" w:rsidRDefault="002B1D84" w:rsidP="002B1D84">
      <w:pPr>
        <w:spacing w:after="120" w:line="276" w:lineRule="auto"/>
        <w:ind w:left="6372" w:firstLine="48"/>
        <w:rPr>
          <w:rFonts w:ascii="Calibri" w:eastAsia="Calibri" w:hAnsi="Calibri" w:cs="Calibri"/>
        </w:rPr>
      </w:pPr>
      <w:r w:rsidRPr="004627C3">
        <w:rPr>
          <w:rFonts w:ascii="Calibri" w:eastAsia="Calibri" w:hAnsi="Calibri" w:cs="Calibri"/>
        </w:rPr>
        <w:t xml:space="preserve">Vlastoručni potpis podnositelja prijave </w:t>
      </w:r>
    </w:p>
    <w:p w14:paraId="66EBFD47" w14:textId="77777777" w:rsidR="002B1D84" w:rsidRPr="004627C3" w:rsidRDefault="002B1D84" w:rsidP="002B1D84">
      <w:pPr>
        <w:spacing w:after="120" w:line="276" w:lineRule="auto"/>
        <w:rPr>
          <w:rFonts w:ascii="Calibri" w:eastAsia="Calibri" w:hAnsi="Calibri" w:cs="Calibri"/>
        </w:rPr>
      </w:pPr>
    </w:p>
    <w:p w14:paraId="0660697C" w14:textId="125828EB" w:rsidR="002B1D84" w:rsidRPr="004627C3" w:rsidRDefault="002B1D84" w:rsidP="002B1D84">
      <w:pPr>
        <w:spacing w:after="12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  <w:r w:rsidRPr="004627C3">
        <w:rPr>
          <w:rFonts w:ascii="Calibri" w:eastAsia="Calibri" w:hAnsi="Calibri" w:cs="Calibri"/>
        </w:rPr>
        <w:t>__________________________________</w:t>
      </w:r>
    </w:p>
    <w:p w14:paraId="3BBB619C" w14:textId="77777777" w:rsidR="002B1D84" w:rsidRPr="004627C3" w:rsidRDefault="002B1D84" w:rsidP="002B1D84">
      <w:pPr>
        <w:spacing w:after="200" w:line="276" w:lineRule="auto"/>
        <w:rPr>
          <w:rFonts w:ascii="Calibri" w:eastAsia="Calibri" w:hAnsi="Calibri" w:cs="Calibri"/>
        </w:rPr>
      </w:pPr>
    </w:p>
    <w:p w14:paraId="7B5F9FD0" w14:textId="77777777" w:rsidR="0014560D" w:rsidRDefault="0014560D"/>
    <w:sectPr w:rsidR="0014560D" w:rsidSect="002B1D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84"/>
    <w:rsid w:val="0014560D"/>
    <w:rsid w:val="002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B69A"/>
  <w15:chartTrackingRefBased/>
  <w15:docId w15:val="{8EDE9D53-1D20-484F-9A62-4466753E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2023-02-06T11:23:00Z</dcterms:created>
  <dcterms:modified xsi:type="dcterms:W3CDTF">2023-02-06T11:24:00Z</dcterms:modified>
</cp:coreProperties>
</file>